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2A" w:rsidRPr="000124D6" w:rsidRDefault="00FC4E2A" w:rsidP="000124D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24D6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6A4D85" w:rsidRDefault="000124D6" w:rsidP="000124D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24D6">
        <w:rPr>
          <w:rFonts w:ascii="Times New Roman" w:hAnsi="Times New Roman"/>
          <w:b/>
          <w:sz w:val="24"/>
          <w:szCs w:val="24"/>
        </w:rPr>
        <w:t>о проведенной профилактической работе по предупрежден</w:t>
      </w:r>
      <w:r>
        <w:rPr>
          <w:rFonts w:ascii="Times New Roman" w:hAnsi="Times New Roman"/>
          <w:b/>
          <w:sz w:val="24"/>
          <w:szCs w:val="24"/>
        </w:rPr>
        <w:t xml:space="preserve">ию травматизма и гибели детей в </w:t>
      </w:r>
      <w:r w:rsidRPr="000124D6">
        <w:rPr>
          <w:rFonts w:ascii="Times New Roman" w:hAnsi="Times New Roman"/>
          <w:b/>
          <w:sz w:val="24"/>
          <w:szCs w:val="24"/>
        </w:rPr>
        <w:t>результате несчастных случаев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212A">
        <w:rPr>
          <w:rFonts w:ascii="Times New Roman" w:hAnsi="Times New Roman"/>
          <w:b/>
          <w:sz w:val="24"/>
          <w:szCs w:val="24"/>
        </w:rPr>
        <w:t xml:space="preserve">в МБОУ </w:t>
      </w:r>
      <w:r w:rsidR="00BE3401">
        <w:rPr>
          <w:rFonts w:ascii="Times New Roman" w:hAnsi="Times New Roman"/>
          <w:b/>
          <w:sz w:val="24"/>
          <w:szCs w:val="24"/>
        </w:rPr>
        <w:t>Богородская ОШ</w:t>
      </w:r>
    </w:p>
    <w:p w:rsidR="00BE3401" w:rsidRDefault="00BE3401" w:rsidP="000124D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2024г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январь-декабрь) </w:t>
      </w:r>
      <w:bookmarkStart w:id="0" w:name="_GoBack"/>
      <w:bookmarkEnd w:id="0"/>
    </w:p>
    <w:p w:rsidR="000124D6" w:rsidRDefault="000124D6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124D6">
        <w:rPr>
          <w:rFonts w:ascii="Times New Roman" w:hAnsi="Times New Roman"/>
          <w:sz w:val="24"/>
          <w:szCs w:val="24"/>
        </w:rPr>
        <w:t>В целях повышения эффективности работы по предупреждению</w:t>
      </w:r>
      <w:r w:rsidRPr="000124D6">
        <w:t xml:space="preserve"> </w:t>
      </w:r>
      <w:r w:rsidRPr="000124D6">
        <w:rPr>
          <w:rFonts w:ascii="Times New Roman" w:hAnsi="Times New Roman"/>
          <w:sz w:val="24"/>
          <w:szCs w:val="24"/>
        </w:rPr>
        <w:t>травматизма и гибели детей в результате несчастных случаев в школе систематически проводится методическая</w:t>
      </w:r>
      <w:r>
        <w:rPr>
          <w:rFonts w:ascii="Times New Roman" w:hAnsi="Times New Roman"/>
          <w:sz w:val="24"/>
          <w:szCs w:val="24"/>
        </w:rPr>
        <w:t>, профилактическая</w:t>
      </w:r>
      <w:r w:rsidRPr="00012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работа с педагогами, родителями и несовершеннолетними </w:t>
      </w:r>
      <w:r w:rsidRPr="000124D6">
        <w:rPr>
          <w:rFonts w:ascii="Times New Roman" w:hAnsi="Times New Roman"/>
          <w:sz w:val="24"/>
          <w:szCs w:val="24"/>
        </w:rPr>
        <w:t>по их подготовке к занятиям по правилам б</w:t>
      </w:r>
      <w:r>
        <w:rPr>
          <w:rFonts w:ascii="Times New Roman" w:hAnsi="Times New Roman"/>
          <w:sz w:val="24"/>
          <w:szCs w:val="24"/>
        </w:rPr>
        <w:t>езопасного поведения на дороге, в школе, на водоемах, в общественных местах, дома.</w:t>
      </w:r>
    </w:p>
    <w:p w:rsidR="006F5FE8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 xml:space="preserve">В течение всего </w:t>
      </w:r>
      <w:r w:rsidR="008313E4">
        <w:rPr>
          <w:rFonts w:ascii="Times New Roman" w:hAnsi="Times New Roman"/>
          <w:sz w:val="24"/>
          <w:szCs w:val="24"/>
        </w:rPr>
        <w:t>периода</w:t>
      </w:r>
      <w:r w:rsidRPr="006F5FE8">
        <w:rPr>
          <w:rFonts w:ascii="Times New Roman" w:hAnsi="Times New Roman"/>
          <w:sz w:val="24"/>
          <w:szCs w:val="24"/>
        </w:rPr>
        <w:t xml:space="preserve"> работа по профилактике детского травматизма была направлена на:</w:t>
      </w:r>
    </w:p>
    <w:p w:rsidR="006F5FE8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 xml:space="preserve"> - обеспечение безопасных условий проведения образовательного процесса; </w:t>
      </w:r>
    </w:p>
    <w:p w:rsidR="006F5FE8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 xml:space="preserve">- организация дежурства администрации и педагогов на перемене; </w:t>
      </w:r>
    </w:p>
    <w:p w:rsidR="006F5FE8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 xml:space="preserve">- контроль за проведением мероприятий по профилактике детского травматизма с учащимися; </w:t>
      </w:r>
    </w:p>
    <w:p w:rsidR="006F5FE8" w:rsidRPr="000124D6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>- проведение разъяснительной работы среди родителей по предупреждению травматизма;</w:t>
      </w:r>
    </w:p>
    <w:p w:rsidR="000124D6" w:rsidRDefault="000124D6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124D6">
        <w:rPr>
          <w:rFonts w:ascii="Times New Roman" w:hAnsi="Times New Roman"/>
          <w:sz w:val="24"/>
          <w:szCs w:val="24"/>
        </w:rPr>
        <w:t>рофилактической работы по пред</w:t>
      </w:r>
      <w:r>
        <w:rPr>
          <w:rFonts w:ascii="Times New Roman" w:hAnsi="Times New Roman"/>
          <w:sz w:val="24"/>
          <w:szCs w:val="24"/>
        </w:rPr>
        <w:t>упреждению детского травматизма и гибели детей в результате несчастных случаев проводились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3515"/>
      </w:tblGrid>
      <w:tr w:rsidR="006F5FE8" w:rsidTr="006F5FE8">
        <w:tc>
          <w:tcPr>
            <w:tcW w:w="562" w:type="dxa"/>
          </w:tcPr>
          <w:p w:rsidR="006F5FE8" w:rsidRDefault="006F5FE8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6F5FE8" w:rsidRDefault="006F5FE8" w:rsidP="006F5F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515" w:type="dxa"/>
          </w:tcPr>
          <w:p w:rsidR="006F5FE8" w:rsidRDefault="005D0EDD" w:rsidP="006F5F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</w:tr>
      <w:tr w:rsidR="006F5FE8" w:rsidTr="006F5FE8">
        <w:tc>
          <w:tcPr>
            <w:tcW w:w="562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0EDD">
              <w:rPr>
                <w:rFonts w:ascii="Times New Roman" w:hAnsi="Times New Roman"/>
                <w:sz w:val="24"/>
                <w:szCs w:val="24"/>
              </w:rPr>
              <w:t xml:space="preserve"> рамках проведения Всемирного дня памяти жертв ДТП проходила акция с участием сотрудников ГИБДД</w:t>
            </w:r>
          </w:p>
        </w:tc>
        <w:tc>
          <w:tcPr>
            <w:tcW w:w="3515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</w:tr>
      <w:tr w:rsidR="006F5FE8" w:rsidTr="006F5FE8">
        <w:tc>
          <w:tcPr>
            <w:tcW w:w="562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6F5FE8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сотрудниками МЧС</w:t>
            </w:r>
          </w:p>
        </w:tc>
        <w:tc>
          <w:tcPr>
            <w:tcW w:w="3515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Декабрь,сентябрь</w:t>
            </w:r>
            <w:r w:rsidR="008313E4">
              <w:rPr>
                <w:rFonts w:ascii="Times New Roman" w:hAnsi="Times New Roman"/>
                <w:sz w:val="24"/>
                <w:szCs w:val="24"/>
              </w:rPr>
              <w:t>,март</w:t>
            </w:r>
            <w:proofErr w:type="spellEnd"/>
          </w:p>
        </w:tc>
      </w:tr>
      <w:tr w:rsidR="006F5FE8" w:rsidTr="006F5FE8">
        <w:tc>
          <w:tcPr>
            <w:tcW w:w="562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5D0EDD" w:rsidRPr="005D0EDD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 xml:space="preserve">Проведения инструктажей: </w:t>
            </w:r>
          </w:p>
          <w:p w:rsidR="005D0EDD" w:rsidRPr="005D0EDD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>- о соблюдении правил пребывания детей на улице в позднее время,</w:t>
            </w:r>
          </w:p>
          <w:p w:rsidR="005D0EDD" w:rsidRPr="005D0EDD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 xml:space="preserve">- о   соблюдении детьми правил дорожного движения (наличие светоотражающей полоски), </w:t>
            </w:r>
          </w:p>
          <w:p w:rsidR="005D0EDD" w:rsidRPr="005D0EDD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>- правил корректного поведения детей на улицах города и в других общественных местах, о кражах,</w:t>
            </w:r>
          </w:p>
          <w:p w:rsidR="006F5FE8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>- о соблюдении правил пожарной безопасн</w:t>
            </w:r>
            <w:r>
              <w:rPr>
                <w:rFonts w:ascii="Times New Roman" w:hAnsi="Times New Roman"/>
                <w:sz w:val="24"/>
                <w:szCs w:val="24"/>
              </w:rPr>
              <w:t>ости.</w:t>
            </w:r>
          </w:p>
          <w:p w:rsidR="005D0EDD" w:rsidRDefault="005D0EDD" w:rsidP="005D0EDD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соблюдения правил на водоемах. </w:t>
            </w:r>
          </w:p>
        </w:tc>
        <w:tc>
          <w:tcPr>
            <w:tcW w:w="3515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6F5FE8" w:rsidTr="006F5FE8">
        <w:tc>
          <w:tcPr>
            <w:tcW w:w="562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0EDD">
              <w:rPr>
                <w:rFonts w:ascii="Times New Roman" w:hAnsi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3515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Апрель,сентябрь</w:t>
            </w:r>
            <w:proofErr w:type="spellEnd"/>
          </w:p>
        </w:tc>
      </w:tr>
      <w:tr w:rsidR="006F5FE8" w:rsidTr="006F5FE8">
        <w:tc>
          <w:tcPr>
            <w:tcW w:w="562" w:type="dxa"/>
          </w:tcPr>
          <w:p w:rsidR="006F5FE8" w:rsidRDefault="005D0EDD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6F5FE8" w:rsidRDefault="008313E4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  <w:r>
              <w:t xml:space="preserve"> </w:t>
            </w:r>
            <w:r w:rsidRPr="008313E4">
              <w:rPr>
                <w:rFonts w:ascii="Times New Roman" w:hAnsi="Times New Roman"/>
                <w:sz w:val="24"/>
                <w:szCs w:val="24"/>
              </w:rPr>
              <w:t>.«Правила безопасности жизнедеятельности»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>, «Правила ПДД».</w:t>
            </w:r>
          </w:p>
        </w:tc>
        <w:tc>
          <w:tcPr>
            <w:tcW w:w="3515" w:type="dxa"/>
          </w:tcPr>
          <w:p w:rsidR="006F5FE8" w:rsidRDefault="008313E4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8313E4" w:rsidTr="006F5FE8">
        <w:tc>
          <w:tcPr>
            <w:tcW w:w="562" w:type="dxa"/>
          </w:tcPr>
          <w:p w:rsidR="008313E4" w:rsidRDefault="008313E4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8313E4" w:rsidRDefault="008313E4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сотрудниками ГИБДД</w:t>
            </w:r>
          </w:p>
        </w:tc>
        <w:tc>
          <w:tcPr>
            <w:tcW w:w="3515" w:type="dxa"/>
          </w:tcPr>
          <w:p w:rsidR="008313E4" w:rsidRDefault="00BE3401" w:rsidP="000124D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</w:tr>
    </w:tbl>
    <w:p w:rsidR="000124D6" w:rsidRDefault="006F5FE8" w:rsidP="000124D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 xml:space="preserve">Содержание работы по вопросам профилактики травматизма раскрывается на уроках ОБЖ, окружающего мира, физической культуры, классных часах. Классные руководители ежемесячно проводят инструктажи по охране жизни и здоровья обучающихся. </w:t>
      </w:r>
    </w:p>
    <w:p w:rsidR="00E61C5F" w:rsidRPr="009D43A6" w:rsidRDefault="006F5FE8" w:rsidP="009D43A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5FE8">
        <w:rPr>
          <w:rFonts w:ascii="Times New Roman" w:hAnsi="Times New Roman"/>
          <w:sz w:val="24"/>
          <w:szCs w:val="24"/>
        </w:rPr>
        <w:t>Работа по предупреждению детского травматизма, а также выполнению требований охраны</w:t>
      </w:r>
      <w:r w:rsidR="008313E4">
        <w:rPr>
          <w:rFonts w:ascii="Times New Roman" w:hAnsi="Times New Roman"/>
          <w:sz w:val="24"/>
          <w:szCs w:val="24"/>
        </w:rPr>
        <w:t xml:space="preserve"> </w:t>
      </w:r>
      <w:r w:rsidRPr="006F5FE8">
        <w:rPr>
          <w:rFonts w:ascii="Times New Roman" w:hAnsi="Times New Roman"/>
          <w:sz w:val="24"/>
          <w:szCs w:val="24"/>
        </w:rPr>
        <w:t>труда и техники безопасности в школе проводитс</w:t>
      </w:r>
      <w:r w:rsidR="008313E4">
        <w:rPr>
          <w:rFonts w:ascii="Times New Roman" w:hAnsi="Times New Roman"/>
          <w:sz w:val="24"/>
          <w:szCs w:val="24"/>
        </w:rPr>
        <w:t xml:space="preserve">я в соответствии с действующими </w:t>
      </w:r>
      <w:r w:rsidRPr="006F5FE8">
        <w:rPr>
          <w:rFonts w:ascii="Times New Roman" w:hAnsi="Times New Roman"/>
          <w:sz w:val="24"/>
          <w:szCs w:val="24"/>
        </w:rPr>
        <w:t>нормативными</w:t>
      </w:r>
      <w:r w:rsidR="009D43A6">
        <w:rPr>
          <w:rFonts w:ascii="Times New Roman" w:hAnsi="Times New Roman"/>
          <w:sz w:val="24"/>
          <w:szCs w:val="24"/>
        </w:rPr>
        <w:t xml:space="preserve"> </w:t>
      </w:r>
      <w:r w:rsidRPr="006F5FE8">
        <w:rPr>
          <w:rFonts w:ascii="Times New Roman" w:hAnsi="Times New Roman"/>
          <w:sz w:val="24"/>
          <w:szCs w:val="24"/>
        </w:rPr>
        <w:t>документами и Планом рабо</w:t>
      </w:r>
      <w:r w:rsidR="008313E4">
        <w:rPr>
          <w:rFonts w:ascii="Times New Roman" w:hAnsi="Times New Roman"/>
          <w:sz w:val="24"/>
          <w:szCs w:val="24"/>
        </w:rPr>
        <w:t xml:space="preserve">ты школы. Работу по обеспечению </w:t>
      </w:r>
      <w:r w:rsidRPr="006F5FE8">
        <w:rPr>
          <w:rFonts w:ascii="Times New Roman" w:hAnsi="Times New Roman"/>
          <w:sz w:val="24"/>
          <w:szCs w:val="24"/>
        </w:rPr>
        <w:t>жизнедеятельности обучающихся и сотрудников считать удовлетворительной.</w:t>
      </w:r>
    </w:p>
    <w:sectPr w:rsidR="00E61C5F" w:rsidRPr="009D43A6" w:rsidSect="009D43A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78"/>
    <w:rsid w:val="000124D6"/>
    <w:rsid w:val="00287D02"/>
    <w:rsid w:val="005D0EDD"/>
    <w:rsid w:val="0067212A"/>
    <w:rsid w:val="006A4D85"/>
    <w:rsid w:val="006F5FE8"/>
    <w:rsid w:val="00724588"/>
    <w:rsid w:val="008313E4"/>
    <w:rsid w:val="00957178"/>
    <w:rsid w:val="009B5660"/>
    <w:rsid w:val="009D43A6"/>
    <w:rsid w:val="00A14C43"/>
    <w:rsid w:val="00BE3401"/>
    <w:rsid w:val="00BF282F"/>
    <w:rsid w:val="00BF47E5"/>
    <w:rsid w:val="00E61C5F"/>
    <w:rsid w:val="00F30F0E"/>
    <w:rsid w:val="00FA29F3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C5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4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C5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4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cp:lastPrinted>2021-12-11T06:13:00Z</cp:lastPrinted>
  <dcterms:created xsi:type="dcterms:W3CDTF">2021-12-14T15:58:00Z</dcterms:created>
  <dcterms:modified xsi:type="dcterms:W3CDTF">2024-12-12T08:14:00Z</dcterms:modified>
</cp:coreProperties>
</file>